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03-06/2023/5233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Великий Новгород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Воскресенский бульв.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Чудинцева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Розважа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Фёдоровский ручей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Прибержный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Фёдоровский ручей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Розважа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Людогоща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Воскресенский бульв.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